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CC" w:rsidRPr="00AC3926" w:rsidRDefault="00AC3926" w:rsidP="00AC392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Arial" w:hAnsi="Arial" w:cs="Arial"/>
        </w:rPr>
      </w:pPr>
      <w:r>
        <w:rPr>
          <w:rFonts w:ascii="Arial" w:hAnsi="Arial" w:cs="Arial"/>
        </w:rPr>
        <w:t>RENSEIGNEMENTS COMPLEMENTAIRES</w:t>
      </w:r>
    </w:p>
    <w:p w:rsidR="00E84372" w:rsidRDefault="00E84372" w:rsidP="00E84372">
      <w:pPr>
        <w:rPr>
          <w:b/>
          <w:sz w:val="28"/>
        </w:rPr>
      </w:pPr>
    </w:p>
    <w:tbl>
      <w:tblPr>
        <w:tblW w:w="93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992"/>
        <w:gridCol w:w="1417"/>
        <w:gridCol w:w="851"/>
        <w:gridCol w:w="1134"/>
        <w:gridCol w:w="1134"/>
        <w:gridCol w:w="997"/>
      </w:tblGrid>
      <w:tr w:rsidR="005053F9" w:rsidTr="00E70B00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3F9" w:rsidRDefault="005053F9" w:rsidP="00826A6C">
            <w:pPr>
              <w:pStyle w:val="Titre4"/>
              <w:jc w:val="center"/>
            </w:pPr>
          </w:p>
          <w:p w:rsidR="00EB2EA5" w:rsidRPr="008C10CF" w:rsidRDefault="00EB2EA5" w:rsidP="00826A6C">
            <w:pPr>
              <w:pStyle w:val="Titre4"/>
              <w:jc w:val="center"/>
              <w:rPr>
                <w:b w:val="0"/>
                <w:sz w:val="28"/>
              </w:rPr>
            </w:pPr>
            <w:r w:rsidRPr="008C10CF">
              <w:t>NOMBRE D’ADHÉRENT</w:t>
            </w:r>
            <w:r w:rsidR="00E70B00">
              <w:t>.E.</w:t>
            </w:r>
            <w:r w:rsidRPr="008C10CF"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B2EA5" w:rsidRPr="005053F9" w:rsidRDefault="00EB2EA5" w:rsidP="00826A6C">
            <w:pPr>
              <w:pStyle w:val="Titre5"/>
              <w:rPr>
                <w:rFonts w:ascii="Arial" w:hAnsi="Arial"/>
                <w:sz w:val="18"/>
                <w:szCs w:val="18"/>
              </w:rPr>
            </w:pPr>
            <w:r w:rsidRPr="005053F9">
              <w:rPr>
                <w:rFonts w:ascii="Arial" w:hAnsi="Arial"/>
                <w:sz w:val="18"/>
                <w:szCs w:val="18"/>
              </w:rPr>
              <w:t>Hommes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EB2EA5" w:rsidRDefault="00EB2EA5" w:rsidP="00826A6C">
            <w:pPr>
              <w:pStyle w:val="Titre5"/>
              <w:rPr>
                <w:rFonts w:ascii="Arial" w:hAnsi="Arial"/>
                <w:sz w:val="20"/>
              </w:rPr>
            </w:pPr>
          </w:p>
          <w:p w:rsidR="00EB2EA5" w:rsidRPr="005053F9" w:rsidRDefault="00EB2EA5" w:rsidP="005053F9">
            <w:pPr>
              <w:pStyle w:val="Titre5"/>
              <w:rPr>
                <w:rFonts w:ascii="Arial" w:hAnsi="Arial"/>
                <w:sz w:val="18"/>
                <w:szCs w:val="18"/>
              </w:rPr>
            </w:pPr>
            <w:r w:rsidRPr="005053F9">
              <w:rPr>
                <w:rFonts w:ascii="Arial" w:hAnsi="Arial"/>
                <w:sz w:val="18"/>
                <w:szCs w:val="18"/>
              </w:rPr>
              <w:t>Femmes</w:t>
            </w:r>
          </w:p>
          <w:p w:rsidR="00EB2EA5" w:rsidRPr="00F11B12" w:rsidRDefault="00EB2EA5" w:rsidP="00826A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EB2EA5" w:rsidRPr="005053F9" w:rsidRDefault="00EB2EA5" w:rsidP="00826A6C">
            <w:pPr>
              <w:pStyle w:val="Titre5"/>
              <w:rPr>
                <w:rFonts w:ascii="Arial" w:hAnsi="Arial"/>
                <w:sz w:val="18"/>
                <w:szCs w:val="18"/>
              </w:rPr>
            </w:pPr>
            <w:r w:rsidRPr="005053F9">
              <w:rPr>
                <w:rFonts w:ascii="Arial" w:hAnsi="Arial"/>
                <w:sz w:val="18"/>
                <w:szCs w:val="18"/>
              </w:rPr>
              <w:t>Dont personnes en situation de hand</w:t>
            </w:r>
            <w:r w:rsidR="005053F9" w:rsidRPr="005053F9">
              <w:rPr>
                <w:rFonts w:ascii="Arial" w:hAnsi="Arial"/>
                <w:sz w:val="18"/>
                <w:szCs w:val="18"/>
              </w:rPr>
              <w:t>i</w:t>
            </w:r>
            <w:r w:rsidRPr="005053F9">
              <w:rPr>
                <w:rFonts w:ascii="Arial" w:hAnsi="Arial"/>
                <w:sz w:val="18"/>
                <w:szCs w:val="18"/>
              </w:rPr>
              <w:t>cap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:rsidR="00EB2EA5" w:rsidRPr="005053F9" w:rsidRDefault="00EB2EA5" w:rsidP="00826A6C">
            <w:pPr>
              <w:pStyle w:val="Titre5"/>
              <w:rPr>
                <w:rFonts w:ascii="Arial" w:hAnsi="Arial"/>
                <w:sz w:val="18"/>
                <w:szCs w:val="18"/>
              </w:rPr>
            </w:pPr>
            <w:r w:rsidRPr="005053F9">
              <w:rPr>
                <w:rFonts w:ascii="Arial" w:hAnsi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EB2EA5" w:rsidRDefault="00EB2EA5" w:rsidP="00826A6C">
            <w:pPr>
              <w:pStyle w:val="Titre5"/>
              <w:rPr>
                <w:rFonts w:ascii="Arial" w:hAnsi="Arial"/>
                <w:sz w:val="20"/>
              </w:rPr>
            </w:pPr>
          </w:p>
          <w:p w:rsidR="00EB2EA5" w:rsidRPr="005053F9" w:rsidRDefault="00EB2EA5" w:rsidP="00826A6C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053F9">
              <w:rPr>
                <w:rFonts w:ascii="Arial" w:hAnsi="Arial"/>
                <w:b/>
                <w:bCs/>
                <w:sz w:val="18"/>
                <w:szCs w:val="18"/>
              </w:rPr>
              <w:t>Communes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EB2EA5" w:rsidRDefault="00EB2EA5" w:rsidP="00826A6C">
            <w:pPr>
              <w:pStyle w:val="Titre5"/>
              <w:rPr>
                <w:rFonts w:ascii="Arial" w:hAnsi="Arial"/>
                <w:sz w:val="20"/>
              </w:rPr>
            </w:pPr>
          </w:p>
          <w:p w:rsidR="00EB2EA5" w:rsidRPr="005053F9" w:rsidRDefault="00EB2EA5" w:rsidP="00826A6C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053F9">
              <w:rPr>
                <w:rFonts w:ascii="Arial" w:hAnsi="Arial"/>
                <w:b/>
                <w:bCs/>
                <w:sz w:val="18"/>
                <w:szCs w:val="18"/>
              </w:rPr>
              <w:t>Hors Communes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</w:tcPr>
          <w:p w:rsidR="00EB2EA5" w:rsidRDefault="00EB2EA5" w:rsidP="00826A6C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:rsidR="00EB2EA5" w:rsidRPr="005053F9" w:rsidRDefault="00EB2EA5" w:rsidP="00826A6C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053F9"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</w:tr>
      <w:tr w:rsidR="005053F9" w:rsidTr="00E70B00">
        <w:tc>
          <w:tcPr>
            <w:tcW w:w="1843" w:type="dxa"/>
            <w:vAlign w:val="center"/>
          </w:tcPr>
          <w:p w:rsidR="005053F9" w:rsidRPr="00C86C19" w:rsidRDefault="005053F9" w:rsidP="00826A6C">
            <w:pPr>
              <w:pStyle w:val="Titre6"/>
              <w:rPr>
                <w:b w:val="0"/>
              </w:rPr>
            </w:pPr>
            <w:r>
              <w:rPr>
                <w:b w:val="0"/>
              </w:rPr>
              <w:t>Enfants de – de 5 ans</w:t>
            </w:r>
          </w:p>
        </w:tc>
        <w:tc>
          <w:tcPr>
            <w:tcW w:w="993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7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</w:tr>
      <w:tr w:rsidR="005053F9" w:rsidTr="00E70B00">
        <w:tc>
          <w:tcPr>
            <w:tcW w:w="1843" w:type="dxa"/>
            <w:vAlign w:val="center"/>
          </w:tcPr>
          <w:p w:rsidR="00EB2EA5" w:rsidRPr="00C86C19" w:rsidRDefault="005053F9" w:rsidP="00826A6C">
            <w:pPr>
              <w:pStyle w:val="Titre6"/>
              <w:rPr>
                <w:b w:val="0"/>
              </w:rPr>
            </w:pPr>
            <w:r>
              <w:rPr>
                <w:b w:val="0"/>
              </w:rPr>
              <w:t>Enfants (de 5 à</w:t>
            </w:r>
            <w:r w:rsidR="00EB2EA5" w:rsidRPr="00C86C19">
              <w:rPr>
                <w:b w:val="0"/>
              </w:rPr>
              <w:t xml:space="preserve"> 11 ans)</w:t>
            </w:r>
          </w:p>
        </w:tc>
        <w:tc>
          <w:tcPr>
            <w:tcW w:w="993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7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</w:tr>
      <w:tr w:rsidR="005053F9" w:rsidTr="00E70B00">
        <w:tc>
          <w:tcPr>
            <w:tcW w:w="1843" w:type="dxa"/>
            <w:vAlign w:val="center"/>
          </w:tcPr>
          <w:p w:rsidR="00EB2EA5" w:rsidRPr="00C86C19" w:rsidRDefault="00EB2EA5" w:rsidP="00826A6C">
            <w:pPr>
              <w:jc w:val="center"/>
              <w:rPr>
                <w:rFonts w:ascii="Arial" w:hAnsi="Arial"/>
              </w:rPr>
            </w:pPr>
            <w:r w:rsidRPr="00C86C19">
              <w:rPr>
                <w:rFonts w:ascii="Arial" w:hAnsi="Arial"/>
              </w:rPr>
              <w:t>Jeunes (12 à 18 ans)</w:t>
            </w:r>
          </w:p>
        </w:tc>
        <w:tc>
          <w:tcPr>
            <w:tcW w:w="993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7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</w:tr>
      <w:tr w:rsidR="005053F9" w:rsidTr="00E70B00">
        <w:tc>
          <w:tcPr>
            <w:tcW w:w="1843" w:type="dxa"/>
            <w:vAlign w:val="center"/>
          </w:tcPr>
          <w:p w:rsidR="00EB2EA5" w:rsidRPr="00C86C19" w:rsidRDefault="00EB2EA5" w:rsidP="00826A6C">
            <w:pPr>
              <w:jc w:val="center"/>
              <w:rPr>
                <w:rFonts w:ascii="Arial" w:hAnsi="Arial"/>
              </w:rPr>
            </w:pPr>
            <w:r w:rsidRPr="00C86C19">
              <w:rPr>
                <w:rFonts w:ascii="Arial" w:hAnsi="Arial"/>
              </w:rPr>
              <w:t>Adultes</w:t>
            </w:r>
          </w:p>
        </w:tc>
        <w:tc>
          <w:tcPr>
            <w:tcW w:w="993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7" w:type="dxa"/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</w:tr>
      <w:tr w:rsidR="005053F9" w:rsidTr="00E70B00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EA5" w:rsidRPr="00C86C19" w:rsidRDefault="00EB2EA5" w:rsidP="00826A6C">
            <w:pPr>
              <w:jc w:val="center"/>
              <w:rPr>
                <w:rFonts w:ascii="Arial" w:hAnsi="Arial"/>
              </w:rPr>
            </w:pPr>
            <w:r w:rsidRPr="00C86C19">
              <w:rPr>
                <w:rFonts w:ascii="Arial" w:hAnsi="Arial"/>
              </w:rPr>
              <w:t>Séniors (plus de 65 ans)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EB2EA5" w:rsidRDefault="00EB2EA5" w:rsidP="00826A6C">
            <w:pPr>
              <w:jc w:val="center"/>
              <w:rPr>
                <w:b/>
                <w:sz w:val="28"/>
              </w:rPr>
            </w:pPr>
          </w:p>
        </w:tc>
      </w:tr>
    </w:tbl>
    <w:p w:rsidR="000924CC" w:rsidRDefault="000924CC" w:rsidP="000924CC">
      <w:pPr>
        <w:pStyle w:val="Titre4"/>
        <w:rPr>
          <w:sz w:val="24"/>
          <w:szCs w:val="24"/>
          <w:u w:val="singl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42"/>
        <w:gridCol w:w="1559"/>
        <w:gridCol w:w="1418"/>
        <w:gridCol w:w="1134"/>
        <w:gridCol w:w="2273"/>
      </w:tblGrid>
      <w:tr w:rsidR="005053F9" w:rsidTr="00E70B00"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F9" w:rsidRDefault="005053F9" w:rsidP="00826A6C">
            <w:pPr>
              <w:pStyle w:val="Titre4"/>
              <w:jc w:val="center"/>
            </w:pPr>
          </w:p>
          <w:p w:rsidR="005053F9" w:rsidRPr="00C86C19" w:rsidRDefault="005053F9" w:rsidP="00826A6C">
            <w:pPr>
              <w:jc w:val="center"/>
              <w:rPr>
                <w:b/>
              </w:rPr>
            </w:pPr>
            <w:r>
              <w:rPr>
                <w:b/>
              </w:rPr>
              <w:t>COTISATION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053F9" w:rsidRDefault="005053F9" w:rsidP="00826A6C">
            <w:pPr>
              <w:pStyle w:val="Titre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Enfants de – de 5 ans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053F9" w:rsidRDefault="005053F9" w:rsidP="00826A6C">
            <w:pPr>
              <w:pStyle w:val="Titre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Enfants (de 5 11 ans)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053F9" w:rsidRDefault="005053F9" w:rsidP="00826A6C">
            <w:pPr>
              <w:pStyle w:val="Titre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Jeunes</w:t>
            </w:r>
          </w:p>
          <w:p w:rsidR="005053F9" w:rsidRPr="00425E68" w:rsidRDefault="005053F9" w:rsidP="00826A6C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425E68">
              <w:rPr>
                <w:rFonts w:ascii="Arial" w:hAnsi="Arial"/>
                <w:b/>
                <w:bCs/>
                <w:szCs w:val="24"/>
              </w:rPr>
              <w:t>(12 à 18 ans)</w:t>
            </w:r>
          </w:p>
          <w:p w:rsidR="005053F9" w:rsidRPr="00425E68" w:rsidRDefault="005053F9" w:rsidP="00826A6C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:rsidR="005053F9" w:rsidRPr="006C6000" w:rsidRDefault="005053F9" w:rsidP="00826A6C">
            <w:pPr>
              <w:pStyle w:val="Titre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Adultes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053F9" w:rsidRDefault="005053F9" w:rsidP="00826A6C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:rsidR="005053F9" w:rsidRPr="00F11B12" w:rsidRDefault="005053F9" w:rsidP="00826A6C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Séniors (plus de 65 ans)</w:t>
            </w:r>
          </w:p>
        </w:tc>
      </w:tr>
      <w:tr w:rsidR="005053F9" w:rsidTr="00E70B00">
        <w:tc>
          <w:tcPr>
            <w:tcW w:w="1630" w:type="dxa"/>
            <w:vAlign w:val="center"/>
          </w:tcPr>
          <w:p w:rsidR="005053F9" w:rsidRPr="00C86C19" w:rsidRDefault="005053F9" w:rsidP="00826A6C">
            <w:pPr>
              <w:pStyle w:val="Titre6"/>
              <w:rPr>
                <w:b w:val="0"/>
              </w:rPr>
            </w:pPr>
            <w:r>
              <w:rPr>
                <w:b w:val="0"/>
              </w:rPr>
              <w:t>Villeparisiens</w:t>
            </w:r>
          </w:p>
        </w:tc>
        <w:tc>
          <w:tcPr>
            <w:tcW w:w="1342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2273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</w:tr>
      <w:tr w:rsidR="005053F9" w:rsidTr="00E70B00">
        <w:tc>
          <w:tcPr>
            <w:tcW w:w="1630" w:type="dxa"/>
            <w:vAlign w:val="center"/>
          </w:tcPr>
          <w:p w:rsidR="005053F9" w:rsidRPr="00C86C19" w:rsidRDefault="005053F9" w:rsidP="00826A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Hors Communes</w:t>
            </w:r>
          </w:p>
        </w:tc>
        <w:tc>
          <w:tcPr>
            <w:tcW w:w="1342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  <w:tc>
          <w:tcPr>
            <w:tcW w:w="2273" w:type="dxa"/>
          </w:tcPr>
          <w:p w:rsidR="005053F9" w:rsidRDefault="005053F9" w:rsidP="00826A6C">
            <w:pPr>
              <w:jc w:val="center"/>
              <w:rPr>
                <w:b/>
                <w:sz w:val="28"/>
              </w:rPr>
            </w:pPr>
          </w:p>
        </w:tc>
      </w:tr>
    </w:tbl>
    <w:p w:rsidR="00435F0D" w:rsidRDefault="00435F0D" w:rsidP="000924CC">
      <w:pPr>
        <w:pStyle w:val="Titre4"/>
        <w:jc w:val="both"/>
        <w:rPr>
          <w:b w:val="0"/>
          <w:sz w:val="24"/>
          <w:szCs w:val="24"/>
        </w:rPr>
      </w:pPr>
    </w:p>
    <w:p w:rsidR="000924CC" w:rsidRDefault="000924CC" w:rsidP="000924CC">
      <w:pPr>
        <w:pStyle w:val="Titre4"/>
        <w:jc w:val="both"/>
        <w:rPr>
          <w:b w:val="0"/>
          <w:sz w:val="24"/>
          <w:szCs w:val="24"/>
        </w:rPr>
      </w:pPr>
      <w:r w:rsidRPr="00335428">
        <w:rPr>
          <w:b w:val="0"/>
          <w:sz w:val="24"/>
          <w:szCs w:val="24"/>
        </w:rPr>
        <w:t>Liste complète des membres, animateurs, employés, vacataires et de toutes personnes percevant une rémunération, indemnité ou allocation quelconque, au titre du fonctionnement de l’association sur son budget.</w:t>
      </w:r>
    </w:p>
    <w:p w:rsidR="000924CC" w:rsidRPr="00D118A3" w:rsidRDefault="000924CC" w:rsidP="000924CC"/>
    <w:p w:rsidR="000924CC" w:rsidRDefault="000924CC" w:rsidP="00092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66"/>
        <w:gridCol w:w="2264"/>
        <w:gridCol w:w="2272"/>
      </w:tblGrid>
      <w:tr w:rsidR="000924CC" w:rsidTr="00826A6C">
        <w:trPr>
          <w:trHeight w:val="766"/>
        </w:trPr>
        <w:tc>
          <w:tcPr>
            <w:tcW w:w="2302" w:type="dxa"/>
            <w:vAlign w:val="center"/>
          </w:tcPr>
          <w:p w:rsidR="000924CC" w:rsidRPr="00490FF7" w:rsidRDefault="000924CC" w:rsidP="00826A6C">
            <w:pPr>
              <w:pStyle w:val="Titre5"/>
              <w:jc w:val="left"/>
              <w:rPr>
                <w:rFonts w:ascii="Arial" w:hAnsi="Arial"/>
                <w:b w:val="0"/>
                <w:bCs w:val="0"/>
                <w:sz w:val="20"/>
              </w:rPr>
            </w:pPr>
          </w:p>
          <w:p w:rsidR="000924CC" w:rsidRPr="00490FF7" w:rsidRDefault="000924CC" w:rsidP="00826A6C">
            <w:pPr>
              <w:pStyle w:val="Titre5"/>
              <w:rPr>
                <w:rFonts w:ascii="Arial" w:hAnsi="Arial"/>
                <w:b w:val="0"/>
                <w:bCs w:val="0"/>
                <w:sz w:val="20"/>
              </w:rPr>
            </w:pPr>
            <w:r w:rsidRPr="00490FF7">
              <w:rPr>
                <w:rFonts w:ascii="Arial" w:hAnsi="Arial"/>
                <w:b w:val="0"/>
                <w:bCs w:val="0"/>
                <w:sz w:val="20"/>
              </w:rPr>
              <w:t>NOM ET PRÉNOM</w:t>
            </w:r>
          </w:p>
          <w:p w:rsidR="000924CC" w:rsidRPr="00335428" w:rsidRDefault="000924CC" w:rsidP="00826A6C"/>
        </w:tc>
        <w:tc>
          <w:tcPr>
            <w:tcW w:w="2302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FONCTION</w:t>
            </w:r>
          </w:p>
        </w:tc>
        <w:tc>
          <w:tcPr>
            <w:tcW w:w="2303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SOMMES PERCUES</w:t>
            </w:r>
          </w:p>
        </w:tc>
        <w:tc>
          <w:tcPr>
            <w:tcW w:w="2303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SOMME À PERCEVOIR AU PROCHAIN BUDGET</w:t>
            </w:r>
          </w:p>
        </w:tc>
      </w:tr>
      <w:tr w:rsidR="000924CC" w:rsidTr="00826A6C">
        <w:trPr>
          <w:trHeight w:val="413"/>
        </w:trPr>
        <w:tc>
          <w:tcPr>
            <w:tcW w:w="2302" w:type="dxa"/>
          </w:tcPr>
          <w:p w:rsidR="000924CC" w:rsidRDefault="000924CC" w:rsidP="00826A6C"/>
        </w:tc>
        <w:tc>
          <w:tcPr>
            <w:tcW w:w="2302" w:type="dxa"/>
          </w:tcPr>
          <w:p w:rsidR="000924CC" w:rsidRDefault="000924CC" w:rsidP="00826A6C"/>
        </w:tc>
        <w:tc>
          <w:tcPr>
            <w:tcW w:w="2303" w:type="dxa"/>
          </w:tcPr>
          <w:p w:rsidR="000924CC" w:rsidRDefault="000924CC" w:rsidP="00826A6C"/>
        </w:tc>
        <w:tc>
          <w:tcPr>
            <w:tcW w:w="2303" w:type="dxa"/>
          </w:tcPr>
          <w:p w:rsidR="000924CC" w:rsidRDefault="000924CC" w:rsidP="00826A6C"/>
        </w:tc>
      </w:tr>
      <w:tr w:rsidR="000924CC" w:rsidTr="00826A6C">
        <w:trPr>
          <w:trHeight w:val="419"/>
        </w:trPr>
        <w:tc>
          <w:tcPr>
            <w:tcW w:w="2302" w:type="dxa"/>
          </w:tcPr>
          <w:p w:rsidR="000924CC" w:rsidRDefault="000924CC" w:rsidP="00826A6C"/>
        </w:tc>
        <w:tc>
          <w:tcPr>
            <w:tcW w:w="2302" w:type="dxa"/>
          </w:tcPr>
          <w:p w:rsidR="000924CC" w:rsidRDefault="000924CC" w:rsidP="00826A6C"/>
        </w:tc>
        <w:tc>
          <w:tcPr>
            <w:tcW w:w="2303" w:type="dxa"/>
          </w:tcPr>
          <w:p w:rsidR="000924CC" w:rsidRDefault="000924CC" w:rsidP="00826A6C"/>
        </w:tc>
        <w:tc>
          <w:tcPr>
            <w:tcW w:w="2303" w:type="dxa"/>
          </w:tcPr>
          <w:p w:rsidR="000924CC" w:rsidRDefault="000924CC" w:rsidP="00826A6C"/>
        </w:tc>
      </w:tr>
      <w:tr w:rsidR="000924CC" w:rsidTr="00826A6C">
        <w:trPr>
          <w:trHeight w:val="411"/>
        </w:trPr>
        <w:tc>
          <w:tcPr>
            <w:tcW w:w="2302" w:type="dxa"/>
          </w:tcPr>
          <w:p w:rsidR="000924CC" w:rsidRDefault="000924CC" w:rsidP="00826A6C"/>
        </w:tc>
        <w:tc>
          <w:tcPr>
            <w:tcW w:w="2302" w:type="dxa"/>
          </w:tcPr>
          <w:p w:rsidR="000924CC" w:rsidRDefault="000924CC" w:rsidP="00826A6C"/>
        </w:tc>
        <w:tc>
          <w:tcPr>
            <w:tcW w:w="2303" w:type="dxa"/>
          </w:tcPr>
          <w:p w:rsidR="000924CC" w:rsidRDefault="000924CC" w:rsidP="00826A6C"/>
        </w:tc>
        <w:tc>
          <w:tcPr>
            <w:tcW w:w="2303" w:type="dxa"/>
          </w:tcPr>
          <w:p w:rsidR="000924CC" w:rsidRDefault="000924CC" w:rsidP="00826A6C"/>
        </w:tc>
      </w:tr>
    </w:tbl>
    <w:p w:rsidR="000924CC" w:rsidRPr="00D118A3" w:rsidRDefault="000924CC" w:rsidP="000924CC"/>
    <w:p w:rsidR="000924CC" w:rsidRDefault="00E84372" w:rsidP="000924CC">
      <w:pPr>
        <w:pStyle w:val="Titre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Subvention en nature : m</w:t>
      </w:r>
      <w:r w:rsidR="000924CC" w:rsidRPr="00D32F5A">
        <w:rPr>
          <w:b w:val="0"/>
          <w:sz w:val="24"/>
          <w:szCs w:val="24"/>
        </w:rPr>
        <w:t>ise à disposition de locaux, matériel et personnel par la collectivité</w:t>
      </w:r>
      <w:r w:rsidR="000924CC">
        <w:rPr>
          <w:b w:val="0"/>
          <w:sz w:val="24"/>
          <w:szCs w:val="24"/>
        </w:rPr>
        <w:t> :</w:t>
      </w:r>
    </w:p>
    <w:p w:rsidR="000924CC" w:rsidRDefault="000924CC" w:rsidP="00092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54"/>
        <w:gridCol w:w="2105"/>
        <w:gridCol w:w="1730"/>
        <w:gridCol w:w="1772"/>
      </w:tblGrid>
      <w:tr w:rsidR="000924CC" w:rsidRPr="00490FF7" w:rsidTr="00826A6C">
        <w:tc>
          <w:tcPr>
            <w:tcW w:w="1842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LOCAUX</w:t>
            </w: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ENTRETIEN DES LOCAUX</w:t>
            </w: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FONCTIONNEMENT DES LOCAUX</w:t>
            </w: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MATERIEL</w:t>
            </w: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(Précisez)</w:t>
            </w: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PERSONNEL</w:t>
            </w:r>
          </w:p>
          <w:p w:rsidR="000924CC" w:rsidRPr="00490FF7" w:rsidRDefault="000924CC" w:rsidP="00826A6C">
            <w:pPr>
              <w:jc w:val="center"/>
              <w:rPr>
                <w:rFonts w:ascii="Arial" w:hAnsi="Arial" w:cs="Arial"/>
              </w:rPr>
            </w:pPr>
          </w:p>
        </w:tc>
      </w:tr>
      <w:tr w:rsidR="000924CC" w:rsidRPr="00490FF7" w:rsidTr="00826A6C">
        <w:tc>
          <w:tcPr>
            <w:tcW w:w="1842" w:type="dxa"/>
          </w:tcPr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Réunion        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Activité</w:t>
            </w:r>
            <w:r w:rsidR="00E84372">
              <w:rPr>
                <w:rFonts w:ascii="Arial" w:hAnsi="Arial" w:cs="Arial"/>
              </w:rPr>
              <w:t>s</w:t>
            </w:r>
            <w:r w:rsidRPr="00490FF7">
              <w:rPr>
                <w:rFonts w:ascii="Arial" w:hAnsi="Arial" w:cs="Arial"/>
              </w:rPr>
              <w:t xml:space="preserve">       </w:t>
            </w:r>
            <w:r w:rsidR="00E84372">
              <w:rPr>
                <w:rFonts w:ascii="Arial" w:hAnsi="Arial" w:cs="Arial"/>
              </w:rPr>
              <w:t xml:space="preserve">   </w:t>
            </w:r>
            <w:r w:rsidR="00E84372" w:rsidRPr="00490FF7">
              <w:rPr>
                <w:rFonts w:ascii="Arial" w:hAnsi="Arial" w:cs="Arial"/>
              </w:rPr>
              <w:sym w:font="Wingdings" w:char="F06F"/>
            </w:r>
            <w:r w:rsidRPr="00490FF7">
              <w:rPr>
                <w:rFonts w:ascii="Arial" w:hAnsi="Arial" w:cs="Arial"/>
              </w:rPr>
              <w:t xml:space="preserve">     </w:t>
            </w:r>
            <w:r w:rsidR="00E84372">
              <w:rPr>
                <w:rFonts w:ascii="Arial" w:hAnsi="Arial" w:cs="Arial"/>
              </w:rPr>
              <w:t xml:space="preserve">   </w:t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Stockage      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Nettoyage     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Petits travaux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42" w:type="dxa"/>
          </w:tcPr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Fluides                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  <w:p w:rsidR="000924CC" w:rsidRPr="00490FF7" w:rsidRDefault="00E84372" w:rsidP="00826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0924CC" w:rsidRPr="00490FF7">
              <w:rPr>
                <w:rFonts w:ascii="Arial" w:hAnsi="Arial" w:cs="Arial"/>
                <w:sz w:val="18"/>
                <w:szCs w:val="18"/>
              </w:rPr>
              <w:t>az</w:t>
            </w:r>
            <w:proofErr w:type="gramEnd"/>
            <w:r w:rsidR="000924CC" w:rsidRPr="00490FF7">
              <w:rPr>
                <w:rFonts w:ascii="Arial" w:hAnsi="Arial" w:cs="Arial"/>
                <w:sz w:val="18"/>
                <w:szCs w:val="18"/>
              </w:rPr>
              <w:t>, eau, électricité)</w:t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Téléphone          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 xml:space="preserve">Internet                 </w:t>
            </w:r>
            <w:r w:rsidRPr="00490FF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42" w:type="dxa"/>
          </w:tcPr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Nombre de permanents :</w:t>
            </w: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</w:p>
          <w:p w:rsidR="000924CC" w:rsidRPr="00490FF7" w:rsidRDefault="000924CC" w:rsidP="00826A6C">
            <w:pPr>
              <w:rPr>
                <w:rFonts w:ascii="Arial" w:hAnsi="Arial" w:cs="Arial"/>
              </w:rPr>
            </w:pPr>
            <w:r w:rsidRPr="00490FF7">
              <w:rPr>
                <w:rFonts w:ascii="Arial" w:hAnsi="Arial" w:cs="Arial"/>
              </w:rPr>
              <w:t>Nombre de temporaires :</w:t>
            </w:r>
          </w:p>
        </w:tc>
      </w:tr>
    </w:tbl>
    <w:p w:rsidR="000924CC" w:rsidRDefault="000924CC" w:rsidP="00B0165D">
      <w:pPr>
        <w:rPr>
          <w:rFonts w:ascii="Arial" w:hAnsi="Arial" w:cs="Arial"/>
        </w:rPr>
      </w:pPr>
      <w:bookmarkStart w:id="0" w:name="_GoBack"/>
      <w:bookmarkEnd w:id="0"/>
    </w:p>
    <w:sectPr w:rsidR="000924CC" w:rsidSect="00EC1BA1">
      <w:pgSz w:w="11906" w:h="16838"/>
      <w:pgMar w:top="1276" w:right="1417" w:bottom="851" w:left="1417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CC"/>
    <w:rsid w:val="000924CC"/>
    <w:rsid w:val="00101EB3"/>
    <w:rsid w:val="00435F0D"/>
    <w:rsid w:val="00436E8E"/>
    <w:rsid w:val="005053F9"/>
    <w:rsid w:val="007B60B7"/>
    <w:rsid w:val="007D07ED"/>
    <w:rsid w:val="00974331"/>
    <w:rsid w:val="00982325"/>
    <w:rsid w:val="009A5199"/>
    <w:rsid w:val="009B4F13"/>
    <w:rsid w:val="00AC3926"/>
    <w:rsid w:val="00B0165D"/>
    <w:rsid w:val="00C60363"/>
    <w:rsid w:val="00CC42B6"/>
    <w:rsid w:val="00D13A45"/>
    <w:rsid w:val="00E105D7"/>
    <w:rsid w:val="00E70B00"/>
    <w:rsid w:val="00E7339F"/>
    <w:rsid w:val="00E81C32"/>
    <w:rsid w:val="00E84372"/>
    <w:rsid w:val="00EB2EA5"/>
    <w:rsid w:val="00E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FCB9"/>
  <w15:chartTrackingRefBased/>
  <w15:docId w15:val="{0ABC3C87-26BE-407F-B873-95DC414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24CC"/>
    <w:pPr>
      <w:keepNext/>
      <w:jc w:val="center"/>
      <w:outlineLvl w:val="0"/>
    </w:pPr>
    <w:rPr>
      <w:rFonts w:ascii="Arial" w:hAnsi="Arial" w:cs="Arial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924CC"/>
    <w:pPr>
      <w:keepNext/>
      <w:jc w:val="center"/>
      <w:outlineLvl w:val="1"/>
    </w:pPr>
    <w:rPr>
      <w:rFonts w:ascii="Tahoma" w:hAnsi="Tahoma" w:cs="Tahoma"/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0924CC"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924CC"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0924CC"/>
    <w:pPr>
      <w:keepNext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0924CC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0924CC"/>
    <w:pPr>
      <w:keepNext/>
      <w:ind w:right="-212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24CC"/>
    <w:rPr>
      <w:rFonts w:ascii="Arial" w:eastAsia="Times New Roman" w:hAnsi="Arial" w:cs="Arial"/>
      <w:b/>
      <w:bCs/>
      <w:i/>
      <w:iCs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924CC"/>
    <w:rPr>
      <w:rFonts w:ascii="Tahoma" w:eastAsia="Times New Roman" w:hAnsi="Tahoma" w:cs="Tahoma"/>
      <w:b/>
      <w:bCs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0924C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0924CC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924C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0924CC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924CC"/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Sandryne Bertin</dc:creator>
  <cp:keywords/>
  <dc:description/>
  <cp:lastModifiedBy>BERTIN Sandrine</cp:lastModifiedBy>
  <cp:revision>5</cp:revision>
  <dcterms:created xsi:type="dcterms:W3CDTF">2024-10-08T08:51:00Z</dcterms:created>
  <dcterms:modified xsi:type="dcterms:W3CDTF">2024-10-08T08:56:00Z</dcterms:modified>
</cp:coreProperties>
</file>